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FF93" w14:textId="77777777" w:rsidR="00CB303D" w:rsidRDefault="00CB303D" w:rsidP="00C1458F">
      <w:pPr>
        <w:rPr>
          <w:spacing w:val="17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35"/>
          <w:sz w:val="42"/>
        </w:rPr>
        <w:t>入　札　書</w:t>
      </w:r>
    </w:p>
    <w:p w14:paraId="018E752F" w14:textId="77777777" w:rsidR="00CB303D" w:rsidRDefault="00CB303D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4E08F50C" w14:textId="595E7B2D" w:rsidR="00941D0E" w:rsidRPr="00941D0E" w:rsidRDefault="00CB303D" w:rsidP="00941D0E">
      <w:pPr>
        <w:wordWrap w:val="0"/>
        <w:spacing w:line="503" w:lineRule="exact"/>
        <w:jc w:val="left"/>
        <w:rPr>
          <w:rFonts w:ascii="Mincho"/>
          <w:spacing w:val="17"/>
          <w:sz w:val="16"/>
          <w:szCs w:val="16"/>
        </w:rPr>
      </w:pPr>
      <w:r>
        <w:rPr>
          <w:rFonts w:ascii="Mincho" w:eastAsia="Mincho" w:hint="eastAsia"/>
          <w:spacing w:val="17"/>
        </w:rPr>
        <w:t xml:space="preserve">　</w:t>
      </w:r>
      <w:r>
        <w:rPr>
          <w:rFonts w:ascii="Mincho" w:eastAsia="Mincho" w:hint="eastAsia"/>
          <w:spacing w:val="35"/>
          <w:sz w:val="42"/>
          <w:u w:val="single"/>
        </w:rPr>
        <w:t>￥</w:t>
      </w:r>
      <w:r>
        <w:rPr>
          <w:rFonts w:ascii="Mincho" w:eastAsia="Mincho" w:hint="eastAsia"/>
          <w:spacing w:val="17"/>
          <w:u w:val="single"/>
        </w:rPr>
        <w:t xml:space="preserve">　　　　　　　　　　　　　</w:t>
      </w:r>
      <w:r>
        <w:rPr>
          <w:rFonts w:ascii="Mincho" w:eastAsia="Mincho" w:hint="eastAsia"/>
          <w:spacing w:val="17"/>
        </w:rPr>
        <w:t>（消費税及び地方消費税込み）</w:t>
      </w:r>
    </w:p>
    <w:tbl>
      <w:tblPr>
        <w:tblW w:w="105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1"/>
        <w:gridCol w:w="2268"/>
        <w:gridCol w:w="1738"/>
        <w:gridCol w:w="653"/>
        <w:gridCol w:w="1676"/>
      </w:tblGrid>
      <w:tr w:rsidR="00F43B91" w:rsidRPr="00A94241" w14:paraId="7AF2AC42" w14:textId="77777777" w:rsidTr="00941D0E">
        <w:trPr>
          <w:trHeight w:val="553"/>
        </w:trPr>
        <w:tc>
          <w:tcPr>
            <w:tcW w:w="1702" w:type="dxa"/>
            <w:shd w:val="clear" w:color="auto" w:fill="auto"/>
            <w:vAlign w:val="center"/>
          </w:tcPr>
          <w:p w14:paraId="05755386" w14:textId="77777777" w:rsidR="003149AF" w:rsidRPr="00F43B91" w:rsidRDefault="003149AF" w:rsidP="0021325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品　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8AB7B" w14:textId="688AF5D5" w:rsidR="003149AF" w:rsidRPr="00F43B91" w:rsidRDefault="003149AF" w:rsidP="00894BD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タイヤサイズ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76248" w14:textId="77777777" w:rsidR="003149AF" w:rsidRPr="00F43B91" w:rsidRDefault="003149AF" w:rsidP="0021325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規　　　格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94225E9" w14:textId="0E625CC1" w:rsidR="00852199" w:rsidRPr="00F43B91" w:rsidRDefault="003149AF" w:rsidP="0021325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単</w:t>
            </w:r>
            <w:r w:rsid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 xml:space="preserve">　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価</w:t>
            </w:r>
          </w:p>
          <w:p w14:paraId="49B50AE3" w14:textId="77777777" w:rsidR="003149AF" w:rsidRPr="00F43B91" w:rsidRDefault="003149AF" w:rsidP="00F43B91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（円）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16F813E" w14:textId="77777777" w:rsidR="00852199" w:rsidRPr="00F43B91" w:rsidRDefault="003149AF" w:rsidP="0021325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予定</w:t>
            </w:r>
          </w:p>
          <w:p w14:paraId="6DBDF05A" w14:textId="3F3C12B1" w:rsidR="003149AF" w:rsidRPr="00F43B91" w:rsidRDefault="00894BD5" w:rsidP="0021325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数量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ABA9BD1" w14:textId="2029D627" w:rsidR="00852199" w:rsidRPr="00F43B91" w:rsidRDefault="003149AF" w:rsidP="0021325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金</w:t>
            </w:r>
            <w:r w:rsid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 xml:space="preserve">　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額</w:t>
            </w:r>
          </w:p>
          <w:p w14:paraId="53F862C9" w14:textId="77777777" w:rsidR="003149AF" w:rsidRPr="00F43B91" w:rsidRDefault="003149AF" w:rsidP="00F43B91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（円）</w:t>
            </w:r>
          </w:p>
        </w:tc>
      </w:tr>
      <w:tr w:rsidR="00941D0E" w:rsidRPr="00A94241" w14:paraId="04D0661A" w14:textId="77777777" w:rsidTr="00941D0E">
        <w:trPr>
          <w:trHeight w:val="553"/>
        </w:trPr>
        <w:tc>
          <w:tcPr>
            <w:tcW w:w="1702" w:type="dxa"/>
            <w:vMerge w:val="restart"/>
            <w:shd w:val="clear" w:color="auto" w:fill="auto"/>
          </w:tcPr>
          <w:p w14:paraId="56E8B7EE" w14:textId="0C281426" w:rsidR="00941D0E" w:rsidRPr="00F43B91" w:rsidRDefault="00941D0E" w:rsidP="0021325A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タイヤチェーン</w:t>
            </w:r>
          </w:p>
        </w:tc>
        <w:tc>
          <w:tcPr>
            <w:tcW w:w="2551" w:type="dxa"/>
            <w:vAlign w:val="center"/>
          </w:tcPr>
          <w:p w14:paraId="38E516AE" w14:textId="5BD5A1E8" w:rsidR="00941D0E" w:rsidRPr="00F43B91" w:rsidRDefault="005201DE" w:rsidP="00894BD5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１２</w:t>
            </w:r>
            <w:r w:rsidR="00941D0E"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Ｒ－２２.５</w:t>
            </w:r>
          </w:p>
        </w:tc>
        <w:tc>
          <w:tcPr>
            <w:tcW w:w="2268" w:type="dxa"/>
            <w:vAlign w:val="center"/>
          </w:tcPr>
          <w:p w14:paraId="732E5204" w14:textId="34B4208F" w:rsidR="00941D0E" w:rsidRPr="00F43B91" w:rsidRDefault="00941D0E" w:rsidP="00894BD5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８×９　トリプル</w:t>
            </w:r>
          </w:p>
          <w:p w14:paraId="47A3D64B" w14:textId="341AF98A" w:rsidR="00941D0E" w:rsidRPr="00F43B91" w:rsidRDefault="00941D0E" w:rsidP="00894BD5">
            <w:pPr>
              <w:spacing w:line="200" w:lineRule="exact"/>
              <w:ind w:left="88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(リア用)</w:t>
            </w:r>
          </w:p>
        </w:tc>
        <w:tc>
          <w:tcPr>
            <w:tcW w:w="1738" w:type="dxa"/>
            <w:vAlign w:val="center"/>
          </w:tcPr>
          <w:p w14:paraId="7360E737" w14:textId="77777777" w:rsidR="00941D0E" w:rsidRPr="00F43B91" w:rsidRDefault="00941D0E" w:rsidP="0021325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vAlign w:val="center"/>
          </w:tcPr>
          <w:p w14:paraId="67931F5D" w14:textId="0E795B5F" w:rsidR="00941D0E" w:rsidRPr="00F43B91" w:rsidRDefault="00941D0E" w:rsidP="00941D0E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９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本</w:t>
            </w:r>
          </w:p>
        </w:tc>
        <w:tc>
          <w:tcPr>
            <w:tcW w:w="1676" w:type="dxa"/>
            <w:vAlign w:val="center"/>
          </w:tcPr>
          <w:p w14:paraId="122732B1" w14:textId="77777777" w:rsidR="00941D0E" w:rsidRPr="00F43B91" w:rsidRDefault="00941D0E" w:rsidP="0021325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7C0A12EA" w14:textId="77777777" w:rsidTr="00941D0E">
        <w:trPr>
          <w:trHeight w:val="553"/>
        </w:trPr>
        <w:tc>
          <w:tcPr>
            <w:tcW w:w="1702" w:type="dxa"/>
            <w:vMerge/>
            <w:shd w:val="clear" w:color="auto" w:fill="auto"/>
          </w:tcPr>
          <w:p w14:paraId="5A43B4CB" w14:textId="5B4BF5F8" w:rsidR="00941D0E" w:rsidRPr="00F43B91" w:rsidRDefault="00941D0E" w:rsidP="0021325A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27BA8E8" w14:textId="14D69579" w:rsidR="00941D0E" w:rsidRPr="00F43B91" w:rsidRDefault="00941D0E" w:rsidP="00894BD5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３１５／８０Ｒ－２２．５</w:t>
            </w:r>
          </w:p>
        </w:tc>
        <w:tc>
          <w:tcPr>
            <w:tcW w:w="2268" w:type="dxa"/>
            <w:vAlign w:val="center"/>
          </w:tcPr>
          <w:p w14:paraId="6805861A" w14:textId="285D5A70" w:rsidR="00941D0E" w:rsidRPr="00F43B91" w:rsidRDefault="00941D0E" w:rsidP="00894BD5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９×１０　シングル</w:t>
            </w:r>
          </w:p>
          <w:p w14:paraId="0D0BD255" w14:textId="5702D181" w:rsidR="00941D0E" w:rsidRPr="00F43B91" w:rsidRDefault="00941D0E" w:rsidP="00894BD5">
            <w:pPr>
              <w:spacing w:line="200" w:lineRule="exact"/>
              <w:ind w:left="88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(フロント用)</w:t>
            </w:r>
          </w:p>
        </w:tc>
        <w:tc>
          <w:tcPr>
            <w:tcW w:w="1738" w:type="dxa"/>
            <w:vAlign w:val="center"/>
          </w:tcPr>
          <w:p w14:paraId="1990B8B5" w14:textId="77777777" w:rsidR="00941D0E" w:rsidRPr="00F43B91" w:rsidRDefault="00941D0E" w:rsidP="0021325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vAlign w:val="center"/>
          </w:tcPr>
          <w:p w14:paraId="600AC993" w14:textId="70EA5342" w:rsidR="00941D0E" w:rsidRPr="00F43B91" w:rsidRDefault="00941D0E" w:rsidP="00894BD5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５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本</w:t>
            </w:r>
          </w:p>
        </w:tc>
        <w:tc>
          <w:tcPr>
            <w:tcW w:w="1676" w:type="dxa"/>
            <w:vAlign w:val="center"/>
          </w:tcPr>
          <w:p w14:paraId="18E3F3BB" w14:textId="77777777" w:rsidR="00941D0E" w:rsidRPr="00F43B91" w:rsidRDefault="00941D0E" w:rsidP="0021325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60641E9A" w14:textId="77777777" w:rsidTr="00941D0E">
        <w:trPr>
          <w:trHeight w:val="553"/>
        </w:trPr>
        <w:tc>
          <w:tcPr>
            <w:tcW w:w="1702" w:type="dxa"/>
            <w:vMerge/>
            <w:shd w:val="clear" w:color="auto" w:fill="auto"/>
          </w:tcPr>
          <w:p w14:paraId="4AC747C0" w14:textId="54F93BD9" w:rsidR="00941D0E" w:rsidRPr="00F43B91" w:rsidRDefault="00941D0E" w:rsidP="0021325A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A18809E" w14:textId="6E98D073" w:rsidR="00941D0E" w:rsidRPr="00F43B91" w:rsidRDefault="00941D0E" w:rsidP="00894BD5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１４．００－２４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38544A" w14:textId="69631E40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Ｋ型(亀甲型</w:t>
            </w:r>
            <w:r w:rsidRPr="00F43B91"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  <w:t>）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10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×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13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406643C" w14:textId="77777777" w:rsidR="00941D0E" w:rsidRPr="00F43B91" w:rsidRDefault="00941D0E" w:rsidP="0021325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64404B54" w14:textId="4E755084" w:rsidR="00941D0E" w:rsidRPr="00F43B91" w:rsidRDefault="00941D0E" w:rsidP="00894BD5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22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本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196C72F" w14:textId="77777777" w:rsidR="00941D0E" w:rsidRPr="00F43B91" w:rsidRDefault="00941D0E" w:rsidP="0021325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2230E5B9" w14:textId="77777777" w:rsidTr="00941D0E">
        <w:trPr>
          <w:trHeight w:val="553"/>
        </w:trPr>
        <w:tc>
          <w:tcPr>
            <w:tcW w:w="1702" w:type="dxa"/>
            <w:vMerge/>
            <w:shd w:val="clear" w:color="auto" w:fill="auto"/>
          </w:tcPr>
          <w:p w14:paraId="50DF13FD" w14:textId="77777777" w:rsidR="00941D0E" w:rsidRPr="00F43B91" w:rsidRDefault="00941D0E" w:rsidP="00941D0E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90EB072" w14:textId="6A35EC9F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１４．００－２４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269BD4" w14:textId="77777777" w:rsidR="00B569FC" w:rsidRDefault="00B569FC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ｱﾘｹﾞｰﾀｰﾁｪｰﾝ</w:t>
            </w:r>
            <w:r w:rsidR="00941D0E"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(亀甲型</w:t>
            </w:r>
            <w:r w:rsidR="00941D0E" w:rsidRPr="00F43B91"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  <w:t>）</w:t>
            </w:r>
          </w:p>
          <w:p w14:paraId="6393CF97" w14:textId="05C28FF3" w:rsidR="00941D0E" w:rsidRPr="00F43B91" w:rsidRDefault="00B569FC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７</w:t>
            </w:r>
            <w:r w:rsidR="00941D0E"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×</w:t>
            </w:r>
            <w:r w:rsidR="00941D0E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0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88FCD51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7FC460C2" w14:textId="6B1D9D31" w:rsidR="00941D0E" w:rsidRDefault="00941D0E" w:rsidP="00941D0E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22本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BC0E57E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7C205728" w14:textId="77777777" w:rsidTr="00941D0E">
        <w:trPr>
          <w:trHeight w:val="553"/>
        </w:trPr>
        <w:tc>
          <w:tcPr>
            <w:tcW w:w="1702" w:type="dxa"/>
            <w:vMerge w:val="restart"/>
            <w:shd w:val="clear" w:color="auto" w:fill="auto"/>
          </w:tcPr>
          <w:p w14:paraId="7BF6F38D" w14:textId="77777777" w:rsidR="00941D0E" w:rsidRPr="00F43B91" w:rsidRDefault="00941D0E" w:rsidP="00941D0E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タイヤチェーン</w:t>
            </w:r>
          </w:p>
          <w:p w14:paraId="4BEA60DB" w14:textId="77777777" w:rsidR="00941D0E" w:rsidRPr="00F43B91" w:rsidRDefault="00941D0E" w:rsidP="00941D0E">
            <w:pPr>
              <w:spacing w:line="200" w:lineRule="exact"/>
              <w:ind w:left="97" w:hangingChars="50" w:hanging="97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(ターンバックル式)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929C7A" w14:textId="145F6376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１１．００－２０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9E9D2F" w14:textId="137568C8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Ｔ型 ９×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10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 xml:space="preserve"> トリプル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000D290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4A9ACAE2" w14:textId="68D34D32" w:rsidR="00941D0E" w:rsidRPr="00F43B91" w:rsidRDefault="00941D0E" w:rsidP="00941D0E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10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本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F662182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0646B4D7" w14:textId="77777777" w:rsidTr="00941D0E">
        <w:trPr>
          <w:trHeight w:val="553"/>
        </w:trPr>
        <w:tc>
          <w:tcPr>
            <w:tcW w:w="1702" w:type="dxa"/>
            <w:vMerge/>
            <w:shd w:val="clear" w:color="auto" w:fill="auto"/>
          </w:tcPr>
          <w:p w14:paraId="7FBC9F0D" w14:textId="77777777" w:rsidR="00941D0E" w:rsidRPr="00F43B91" w:rsidRDefault="00941D0E" w:rsidP="00941D0E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2EA9F1" w14:textId="63A2285C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１１．００－２０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A50E52" w14:textId="140779B2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Ｓ型 ９×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10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 xml:space="preserve"> シングル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C2351AE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02015DA7" w14:textId="776B854D" w:rsidR="00941D0E" w:rsidRPr="00F43B91" w:rsidRDefault="00941D0E" w:rsidP="00941D0E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５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本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9727031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3C344A46" w14:textId="77777777" w:rsidTr="00941D0E">
        <w:trPr>
          <w:trHeight w:val="553"/>
        </w:trPr>
        <w:tc>
          <w:tcPr>
            <w:tcW w:w="1702" w:type="dxa"/>
            <w:vMerge w:val="restart"/>
            <w:shd w:val="clear" w:color="auto" w:fill="auto"/>
          </w:tcPr>
          <w:p w14:paraId="57F273FC" w14:textId="2F052D27" w:rsidR="00941D0E" w:rsidRPr="00F43B91" w:rsidRDefault="00941D0E" w:rsidP="00941D0E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タイヤチェーン取付け</w:t>
            </w:r>
          </w:p>
        </w:tc>
        <w:tc>
          <w:tcPr>
            <w:tcW w:w="2551" w:type="dxa"/>
            <w:vAlign w:val="center"/>
          </w:tcPr>
          <w:p w14:paraId="0B586404" w14:textId="4CE70E21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１２Ｒ－２２．５</w:t>
            </w:r>
          </w:p>
        </w:tc>
        <w:tc>
          <w:tcPr>
            <w:tcW w:w="2268" w:type="dxa"/>
            <w:vAlign w:val="center"/>
          </w:tcPr>
          <w:p w14:paraId="755302B1" w14:textId="696E9E13" w:rsidR="00941D0E" w:rsidRPr="00F43B91" w:rsidRDefault="00941D0E" w:rsidP="00941D0E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８×９トリプル</w:t>
            </w:r>
          </w:p>
          <w:p w14:paraId="59019C48" w14:textId="63FE14A1" w:rsidR="00941D0E" w:rsidRPr="00F43B91" w:rsidRDefault="00941D0E" w:rsidP="00941D0E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（リア用１組</w:t>
            </w:r>
            <w:r w:rsidRPr="00F43B91"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  <w:t>）</w:t>
            </w:r>
          </w:p>
        </w:tc>
        <w:tc>
          <w:tcPr>
            <w:tcW w:w="1738" w:type="dxa"/>
            <w:vAlign w:val="center"/>
          </w:tcPr>
          <w:p w14:paraId="2DD56427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vAlign w:val="center"/>
          </w:tcPr>
          <w:p w14:paraId="6E6FF884" w14:textId="7CE8C2C4" w:rsidR="00941D0E" w:rsidRPr="00F43B91" w:rsidRDefault="00941D0E" w:rsidP="00941D0E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５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回</w:t>
            </w:r>
          </w:p>
        </w:tc>
        <w:tc>
          <w:tcPr>
            <w:tcW w:w="1676" w:type="dxa"/>
            <w:vAlign w:val="center"/>
          </w:tcPr>
          <w:p w14:paraId="589DE3AD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22B5CF1F" w14:textId="77777777" w:rsidTr="00941D0E">
        <w:trPr>
          <w:trHeight w:val="553"/>
        </w:trPr>
        <w:tc>
          <w:tcPr>
            <w:tcW w:w="1702" w:type="dxa"/>
            <w:vMerge/>
            <w:shd w:val="clear" w:color="auto" w:fill="auto"/>
            <w:vAlign w:val="center"/>
          </w:tcPr>
          <w:p w14:paraId="7E4447E8" w14:textId="525F1235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C879388" w14:textId="27A512A5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３１５／８０Ｒ－２２．５</w:t>
            </w:r>
          </w:p>
        </w:tc>
        <w:tc>
          <w:tcPr>
            <w:tcW w:w="2268" w:type="dxa"/>
            <w:vAlign w:val="center"/>
          </w:tcPr>
          <w:p w14:paraId="48FE3833" w14:textId="63BC43C9" w:rsidR="00941D0E" w:rsidRPr="00F43B91" w:rsidRDefault="00941D0E" w:rsidP="00941D0E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９×１０シングル</w:t>
            </w:r>
          </w:p>
          <w:p w14:paraId="183392D0" w14:textId="39B4BAA2" w:rsidR="00941D0E" w:rsidRPr="00F43B91" w:rsidRDefault="00941D0E" w:rsidP="00941D0E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(フロント用１組)</w:t>
            </w:r>
          </w:p>
        </w:tc>
        <w:tc>
          <w:tcPr>
            <w:tcW w:w="1738" w:type="dxa"/>
            <w:vAlign w:val="center"/>
          </w:tcPr>
          <w:p w14:paraId="0D93F734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vAlign w:val="center"/>
          </w:tcPr>
          <w:p w14:paraId="007F3DDE" w14:textId="153A7A1C" w:rsidR="00941D0E" w:rsidRPr="00F43B91" w:rsidRDefault="00941D0E" w:rsidP="00941D0E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３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回</w:t>
            </w:r>
          </w:p>
        </w:tc>
        <w:tc>
          <w:tcPr>
            <w:tcW w:w="1676" w:type="dxa"/>
            <w:vAlign w:val="center"/>
          </w:tcPr>
          <w:p w14:paraId="2C751510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4AC7C3CE" w14:textId="77777777" w:rsidTr="00941D0E">
        <w:trPr>
          <w:trHeight w:val="553"/>
        </w:trPr>
        <w:tc>
          <w:tcPr>
            <w:tcW w:w="1702" w:type="dxa"/>
            <w:vMerge/>
            <w:shd w:val="clear" w:color="auto" w:fill="auto"/>
            <w:vAlign w:val="center"/>
          </w:tcPr>
          <w:p w14:paraId="10648C57" w14:textId="1A5D1383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C6899C1" w14:textId="30DD11BE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１４．００－２４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E64207" w14:textId="13E7FBDA" w:rsidR="00941D0E" w:rsidRPr="00F43B91" w:rsidRDefault="00941D0E" w:rsidP="00941D0E">
            <w:pPr>
              <w:spacing w:line="200" w:lineRule="exact"/>
              <w:ind w:left="88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Ｋ型(亀甲型</w:t>
            </w:r>
            <w:r w:rsidRPr="00F43B91"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  <w:t>）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10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×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13</w:t>
            </w:r>
          </w:p>
          <w:p w14:paraId="53DF6B23" w14:textId="2A51BD84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(フロント左右１組)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D1DF874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41D152B5" w14:textId="41252799" w:rsidR="00941D0E" w:rsidRPr="00F43B91" w:rsidRDefault="00941D0E" w:rsidP="00941D0E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３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回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65EB80F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41E378E4" w14:textId="77777777" w:rsidTr="00941D0E">
        <w:trPr>
          <w:trHeight w:val="553"/>
        </w:trPr>
        <w:tc>
          <w:tcPr>
            <w:tcW w:w="1702" w:type="dxa"/>
            <w:vMerge/>
            <w:shd w:val="clear" w:color="auto" w:fill="auto"/>
            <w:vAlign w:val="center"/>
          </w:tcPr>
          <w:p w14:paraId="6CAFA40E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9358E58" w14:textId="554B96F7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１４．００－２４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5EC167" w14:textId="257682EF" w:rsidR="00941D0E" w:rsidRPr="00F43B91" w:rsidRDefault="00941D0E" w:rsidP="00941D0E">
            <w:pPr>
              <w:spacing w:line="200" w:lineRule="exact"/>
              <w:ind w:left="88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Ｋ型(亀甲型</w:t>
            </w:r>
            <w:r w:rsidRPr="00F43B91"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  <w:t>）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10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×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13</w:t>
            </w:r>
          </w:p>
          <w:p w14:paraId="06A2971F" w14:textId="1CE03045" w:rsidR="00941D0E" w:rsidRPr="00F43B91" w:rsidRDefault="00941D0E" w:rsidP="00941D0E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(リア左右２本１組)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68C28E0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6A08DE15" w14:textId="5EAD5523" w:rsidR="00941D0E" w:rsidRPr="00F43B91" w:rsidRDefault="00941D0E" w:rsidP="00941D0E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４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回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13CBB1F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3706EAB3" w14:textId="77777777" w:rsidTr="00941D0E">
        <w:trPr>
          <w:trHeight w:val="553"/>
        </w:trPr>
        <w:tc>
          <w:tcPr>
            <w:tcW w:w="1702" w:type="dxa"/>
            <w:vMerge/>
            <w:shd w:val="clear" w:color="auto" w:fill="auto"/>
            <w:vAlign w:val="center"/>
          </w:tcPr>
          <w:p w14:paraId="291F2E1F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C392FDB" w14:textId="6DE6834A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１４．００－２４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C35235" w14:textId="4B498085" w:rsidR="00941D0E" w:rsidRPr="00F43B91" w:rsidRDefault="00941D0E" w:rsidP="00941D0E">
            <w:pPr>
              <w:spacing w:line="200" w:lineRule="exact"/>
              <w:ind w:left="88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ｱﾘｹﾞｰﾀｰﾁｪｰﾝ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(亀甲型</w:t>
            </w:r>
            <w:r w:rsidRPr="00F43B91"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  <w:t>）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７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×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10</w:t>
            </w:r>
          </w:p>
          <w:p w14:paraId="28EDC12C" w14:textId="5FA88D33" w:rsidR="00941D0E" w:rsidRPr="00F43B91" w:rsidRDefault="00941D0E" w:rsidP="00941D0E">
            <w:pPr>
              <w:spacing w:line="200" w:lineRule="exact"/>
              <w:ind w:left="88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(フロント左右１組)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4187BF1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7A57A6E9" w14:textId="10955C7B" w:rsidR="00941D0E" w:rsidRDefault="00941D0E" w:rsidP="00941D0E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４回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FAB3B19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4DE05ED4" w14:textId="77777777" w:rsidTr="00941D0E">
        <w:trPr>
          <w:trHeight w:val="553"/>
        </w:trPr>
        <w:tc>
          <w:tcPr>
            <w:tcW w:w="1702" w:type="dxa"/>
            <w:vMerge/>
            <w:shd w:val="clear" w:color="auto" w:fill="auto"/>
            <w:vAlign w:val="center"/>
          </w:tcPr>
          <w:p w14:paraId="5F5AA1A5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2F81AF9" w14:textId="21C46A94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１４．００－２４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48215" w14:textId="0E752AA2" w:rsidR="00941D0E" w:rsidRPr="00F43B91" w:rsidRDefault="00941D0E" w:rsidP="00941D0E">
            <w:pPr>
              <w:spacing w:line="200" w:lineRule="exact"/>
              <w:ind w:left="88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ｱﾘｹﾞｰﾀｰﾁｪｰﾝ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(亀甲型</w:t>
            </w:r>
            <w:r w:rsidRPr="00F43B91"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  <w:t>）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７×10</w:t>
            </w:r>
          </w:p>
          <w:p w14:paraId="732F88BD" w14:textId="603DB7F7" w:rsidR="00941D0E" w:rsidRPr="00F43B91" w:rsidRDefault="00941D0E" w:rsidP="00941D0E">
            <w:pPr>
              <w:spacing w:line="200" w:lineRule="exact"/>
              <w:ind w:left="88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(リア左右２本１組)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19DA30A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17846B29" w14:textId="1A4A3872" w:rsidR="00941D0E" w:rsidRDefault="00941D0E" w:rsidP="00941D0E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５回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E0FC409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2F53E296" w14:textId="77777777" w:rsidTr="00941D0E">
        <w:trPr>
          <w:trHeight w:val="553"/>
        </w:trPr>
        <w:tc>
          <w:tcPr>
            <w:tcW w:w="1702" w:type="dxa"/>
            <w:vMerge/>
            <w:shd w:val="clear" w:color="auto" w:fill="auto"/>
            <w:vAlign w:val="center"/>
          </w:tcPr>
          <w:p w14:paraId="4EA19A92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B3A16A" w14:textId="7045AA98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１１．００－２０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443933" w14:textId="24D6BF71" w:rsidR="00941D0E" w:rsidRPr="00F43B91" w:rsidRDefault="00941D0E" w:rsidP="00941D0E">
            <w:pPr>
              <w:spacing w:line="200" w:lineRule="exact"/>
              <w:ind w:left="88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Ｔ型 ９×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10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 xml:space="preserve"> トリプル</w:t>
            </w:r>
          </w:p>
          <w:p w14:paraId="6A531D43" w14:textId="7F0CDF68" w:rsidR="00941D0E" w:rsidRPr="00F43B91" w:rsidRDefault="00941D0E" w:rsidP="00941D0E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(左右２本１組)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19674F9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541241EF" w14:textId="0F990133" w:rsidR="00941D0E" w:rsidRPr="00F43B91" w:rsidRDefault="00941D0E" w:rsidP="00941D0E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６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回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B78409E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457F2E12" w14:textId="77777777" w:rsidTr="00941D0E">
        <w:trPr>
          <w:trHeight w:val="553"/>
        </w:trPr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2871A1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9BFEDC" w14:textId="6ED97C05" w:rsidR="00941D0E" w:rsidRPr="00F43B91" w:rsidRDefault="00941D0E" w:rsidP="00941D0E">
            <w:pPr>
              <w:spacing w:line="200" w:lineRule="exact"/>
              <w:jc w:val="lef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１１．００－２０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8D21CC" w14:textId="123F8B8C" w:rsidR="00941D0E" w:rsidRPr="00F43B91" w:rsidRDefault="00941D0E" w:rsidP="00941D0E">
            <w:pPr>
              <w:spacing w:line="200" w:lineRule="exact"/>
              <w:ind w:left="88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Ｓ型 ９×</w:t>
            </w: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10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 xml:space="preserve"> シングル</w:t>
            </w:r>
          </w:p>
          <w:p w14:paraId="2A56942F" w14:textId="07CBF24E" w:rsidR="00941D0E" w:rsidRPr="00F43B91" w:rsidRDefault="00941D0E" w:rsidP="00941D0E">
            <w:pPr>
              <w:spacing w:line="200" w:lineRule="exac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(左右１組)</w:t>
            </w:r>
          </w:p>
        </w:tc>
        <w:tc>
          <w:tcPr>
            <w:tcW w:w="17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7F9954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6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2A0594" w14:textId="08990FE5" w:rsidR="00941D0E" w:rsidRPr="00F43B91" w:rsidRDefault="00941D0E" w:rsidP="00941D0E">
            <w:pPr>
              <w:spacing w:line="200" w:lineRule="exact"/>
              <w:jc w:val="right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1</w:t>
            </w: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回</w:t>
            </w:r>
          </w:p>
        </w:tc>
        <w:tc>
          <w:tcPr>
            <w:tcW w:w="16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24E557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  <w:tr w:rsidR="00941D0E" w:rsidRPr="00A94241" w14:paraId="052444EA" w14:textId="77777777" w:rsidTr="00941D0E">
        <w:trPr>
          <w:trHeight w:val="553"/>
        </w:trPr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173EEF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D61ADD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D14111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計</w:t>
            </w:r>
          </w:p>
        </w:tc>
        <w:tc>
          <w:tcPr>
            <w:tcW w:w="17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B9E62B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―</w:t>
            </w:r>
          </w:p>
        </w:tc>
        <w:tc>
          <w:tcPr>
            <w:tcW w:w="65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BFD3EC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  <w:r w:rsidRPr="00F43B91">
              <w:rPr>
                <w:rFonts w:asciiTheme="minorEastAsia" w:eastAsiaTheme="minorEastAsia" w:hAnsiTheme="minorEastAsia" w:hint="eastAsia"/>
                <w:spacing w:val="17"/>
                <w:sz w:val="16"/>
                <w:szCs w:val="16"/>
              </w:rPr>
              <w:t>―</w:t>
            </w:r>
          </w:p>
        </w:tc>
        <w:tc>
          <w:tcPr>
            <w:tcW w:w="16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31B61C" w14:textId="77777777" w:rsidR="00941D0E" w:rsidRPr="00F43B91" w:rsidRDefault="00941D0E" w:rsidP="00941D0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17"/>
                <w:sz w:val="16"/>
                <w:szCs w:val="16"/>
              </w:rPr>
            </w:pPr>
          </w:p>
        </w:tc>
      </w:tr>
    </w:tbl>
    <w:p w14:paraId="5B747855" w14:textId="40B2025F" w:rsidR="00CB303D" w:rsidRPr="00941D0E" w:rsidRDefault="00CB303D" w:rsidP="003149AF">
      <w:pPr>
        <w:pStyle w:val="a3"/>
        <w:ind w:left="0"/>
        <w:rPr>
          <w:rFonts w:ascii="Mincho" w:eastAsia="Mincho"/>
          <w:spacing w:val="17"/>
          <w:sz w:val="20"/>
        </w:rPr>
      </w:pPr>
      <w:r>
        <w:rPr>
          <w:rFonts w:ascii="Mincho" w:eastAsia="Mincho" w:hint="eastAsia"/>
          <w:spacing w:val="17"/>
          <w:sz w:val="22"/>
        </w:rPr>
        <w:t xml:space="preserve">　</w:t>
      </w:r>
      <w:r w:rsidRPr="00941D0E">
        <w:rPr>
          <w:rFonts w:ascii="Mincho" w:eastAsia="Mincho" w:hint="eastAsia"/>
          <w:spacing w:val="17"/>
          <w:sz w:val="20"/>
        </w:rPr>
        <w:t>但し</w:t>
      </w:r>
      <w:r w:rsidR="009E3F3F" w:rsidRPr="00941D0E">
        <w:rPr>
          <w:rFonts w:ascii="Mincho" w:eastAsia="Mincho" w:hint="eastAsia"/>
          <w:spacing w:val="17"/>
          <w:sz w:val="20"/>
        </w:rPr>
        <w:t>、</w:t>
      </w:r>
      <w:r w:rsidR="00224284" w:rsidRPr="00941D0E">
        <w:rPr>
          <w:rFonts w:hint="eastAsia"/>
          <w:sz w:val="20"/>
        </w:rPr>
        <w:t>タイヤチェーン</w:t>
      </w:r>
      <w:r w:rsidR="0042572C" w:rsidRPr="00941D0E">
        <w:rPr>
          <w:rFonts w:hint="eastAsia"/>
          <w:sz w:val="20"/>
        </w:rPr>
        <w:t>１本当たりの</w:t>
      </w:r>
      <w:r w:rsidR="003947BD" w:rsidRPr="00941D0E">
        <w:rPr>
          <w:rFonts w:hint="eastAsia"/>
          <w:sz w:val="20"/>
        </w:rPr>
        <w:t>納入単価</w:t>
      </w:r>
      <w:r w:rsidR="003149AF" w:rsidRPr="00941D0E">
        <w:rPr>
          <w:rFonts w:hint="eastAsia"/>
          <w:sz w:val="20"/>
        </w:rPr>
        <w:t>及びタイヤチェーン</w:t>
      </w:r>
      <w:r w:rsidR="00224284" w:rsidRPr="00941D0E">
        <w:rPr>
          <w:rFonts w:hint="eastAsia"/>
          <w:sz w:val="20"/>
        </w:rPr>
        <w:t>取付け</w:t>
      </w:r>
      <w:r w:rsidR="003149AF" w:rsidRPr="00941D0E">
        <w:rPr>
          <w:rFonts w:hint="eastAsia"/>
          <w:sz w:val="20"/>
        </w:rPr>
        <w:t>１回当たり</w:t>
      </w:r>
      <w:r w:rsidR="00894BD5" w:rsidRPr="00941D0E">
        <w:rPr>
          <w:rFonts w:hint="eastAsia"/>
          <w:sz w:val="20"/>
        </w:rPr>
        <w:t>の</w:t>
      </w:r>
      <w:r w:rsidR="003149AF" w:rsidRPr="00941D0E">
        <w:rPr>
          <w:rFonts w:hint="eastAsia"/>
          <w:sz w:val="20"/>
        </w:rPr>
        <w:t>単価</w:t>
      </w:r>
      <w:r w:rsidRPr="00941D0E">
        <w:rPr>
          <w:rFonts w:ascii="Mincho" w:eastAsia="Mincho" w:hint="eastAsia"/>
          <w:spacing w:val="17"/>
          <w:sz w:val="20"/>
        </w:rPr>
        <w:t>として</w:t>
      </w:r>
      <w:r w:rsidR="00894BD5" w:rsidRPr="00941D0E">
        <w:rPr>
          <w:rFonts w:ascii="Mincho" w:eastAsia="Mincho" w:hint="eastAsia"/>
          <w:spacing w:val="17"/>
          <w:sz w:val="20"/>
        </w:rPr>
        <w:t>。</w:t>
      </w:r>
    </w:p>
    <w:p w14:paraId="1E393EFB" w14:textId="77777777" w:rsidR="00CB303D" w:rsidRPr="00941D0E" w:rsidRDefault="00CB303D">
      <w:pPr>
        <w:wordWrap w:val="0"/>
        <w:spacing w:line="293" w:lineRule="exact"/>
        <w:jc w:val="left"/>
        <w:rPr>
          <w:rFonts w:ascii="Mincho"/>
          <w:spacing w:val="17"/>
          <w:sz w:val="20"/>
        </w:rPr>
      </w:pPr>
      <w:r w:rsidRPr="00941D0E">
        <w:rPr>
          <w:rFonts w:ascii="Mincho" w:hint="eastAsia"/>
          <w:spacing w:val="17"/>
          <w:sz w:val="20"/>
        </w:rPr>
        <w:t xml:space="preserve">　</w:t>
      </w:r>
    </w:p>
    <w:p w14:paraId="1531DE74" w14:textId="3C4D136F" w:rsidR="00CB303D" w:rsidRPr="00941D0E" w:rsidRDefault="00CB303D">
      <w:pPr>
        <w:wordWrap w:val="0"/>
        <w:spacing w:line="293" w:lineRule="exact"/>
        <w:jc w:val="left"/>
        <w:rPr>
          <w:rFonts w:ascii="Mincho"/>
          <w:spacing w:val="17"/>
          <w:sz w:val="20"/>
        </w:rPr>
      </w:pPr>
      <w:r w:rsidRPr="00941D0E">
        <w:rPr>
          <w:rFonts w:ascii="Mincho" w:eastAsia="Mincho" w:hint="eastAsia"/>
          <w:spacing w:val="17"/>
          <w:sz w:val="20"/>
        </w:rPr>
        <w:t xml:space="preserve">　</w:t>
      </w:r>
      <w:r w:rsidR="00DB61A0">
        <w:rPr>
          <w:rFonts w:ascii="Mincho" w:eastAsia="Mincho" w:hint="eastAsia"/>
          <w:spacing w:val="17"/>
          <w:sz w:val="20"/>
        </w:rPr>
        <w:t xml:space="preserve">　</w:t>
      </w:r>
      <w:r w:rsidRPr="00941D0E">
        <w:rPr>
          <w:rFonts w:ascii="Mincho" w:eastAsia="Mincho" w:hint="eastAsia"/>
          <w:spacing w:val="17"/>
          <w:sz w:val="20"/>
        </w:rPr>
        <w:t>上記のとおり</w:t>
      </w:r>
      <w:r w:rsidR="009E3F3F" w:rsidRPr="00941D0E">
        <w:rPr>
          <w:rFonts w:ascii="Mincho" w:eastAsia="Mincho" w:hint="eastAsia"/>
          <w:spacing w:val="17"/>
          <w:sz w:val="20"/>
        </w:rPr>
        <w:t>、</w:t>
      </w:r>
      <w:r w:rsidRPr="00941D0E">
        <w:rPr>
          <w:rFonts w:ascii="Mincho" w:eastAsia="Mincho" w:hint="eastAsia"/>
          <w:spacing w:val="17"/>
          <w:sz w:val="20"/>
        </w:rPr>
        <w:t>広島県会計規則及び広島県契約規則について承諾の上</w:t>
      </w:r>
      <w:r w:rsidR="009E3F3F" w:rsidRPr="00941D0E">
        <w:rPr>
          <w:rFonts w:ascii="Mincho" w:eastAsia="Mincho" w:hint="eastAsia"/>
          <w:spacing w:val="17"/>
          <w:sz w:val="20"/>
        </w:rPr>
        <w:t>、</w:t>
      </w:r>
      <w:r w:rsidRPr="00941D0E">
        <w:rPr>
          <w:rFonts w:ascii="Mincho" w:eastAsia="Mincho" w:hint="eastAsia"/>
          <w:spacing w:val="17"/>
          <w:sz w:val="20"/>
        </w:rPr>
        <w:t>入札します。</w:t>
      </w:r>
    </w:p>
    <w:p w14:paraId="352FD59E" w14:textId="77777777" w:rsidR="00CB303D" w:rsidRPr="00941D0E" w:rsidRDefault="00CB303D">
      <w:pPr>
        <w:wordWrap w:val="0"/>
        <w:spacing w:line="293" w:lineRule="exact"/>
        <w:jc w:val="left"/>
        <w:rPr>
          <w:rFonts w:ascii="Mincho"/>
          <w:spacing w:val="17"/>
          <w:sz w:val="20"/>
        </w:rPr>
      </w:pPr>
    </w:p>
    <w:p w14:paraId="602609FD" w14:textId="18A858DF" w:rsidR="00CB303D" w:rsidRPr="00941D0E" w:rsidRDefault="00CB303D">
      <w:pPr>
        <w:wordWrap w:val="0"/>
        <w:spacing w:line="293" w:lineRule="exact"/>
        <w:jc w:val="left"/>
        <w:rPr>
          <w:rFonts w:ascii="Mincho"/>
          <w:spacing w:val="17"/>
          <w:sz w:val="20"/>
        </w:rPr>
      </w:pPr>
      <w:r w:rsidRPr="00941D0E">
        <w:rPr>
          <w:rFonts w:ascii="Mincho" w:eastAsia="Mincho" w:hint="eastAsia"/>
          <w:spacing w:val="17"/>
          <w:sz w:val="20"/>
        </w:rPr>
        <w:t xml:space="preserve">　　　　</w:t>
      </w:r>
      <w:r w:rsidR="00A71E03" w:rsidRPr="00941D0E">
        <w:rPr>
          <w:rFonts w:ascii="Mincho" w:eastAsia="Mincho" w:hint="eastAsia"/>
          <w:spacing w:val="17"/>
          <w:sz w:val="20"/>
        </w:rPr>
        <w:t>令和</w:t>
      </w:r>
      <w:r w:rsidRPr="00941D0E">
        <w:rPr>
          <w:rFonts w:ascii="Mincho" w:eastAsia="Mincho" w:hint="eastAsia"/>
          <w:spacing w:val="17"/>
          <w:sz w:val="20"/>
        </w:rPr>
        <w:t xml:space="preserve">　　　年　　　月　　　日</w:t>
      </w:r>
    </w:p>
    <w:p w14:paraId="2E5A0C0C" w14:textId="77777777" w:rsidR="00CB303D" w:rsidRPr="00941D0E" w:rsidRDefault="00CB303D">
      <w:pPr>
        <w:wordWrap w:val="0"/>
        <w:spacing w:line="293" w:lineRule="exact"/>
        <w:jc w:val="left"/>
        <w:rPr>
          <w:rFonts w:ascii="Mincho"/>
          <w:spacing w:val="17"/>
          <w:sz w:val="20"/>
        </w:rPr>
      </w:pPr>
    </w:p>
    <w:p w14:paraId="4F8CF9BB" w14:textId="77777777" w:rsidR="00CB303D" w:rsidRPr="00941D0E" w:rsidRDefault="00CB303D">
      <w:pPr>
        <w:wordWrap w:val="0"/>
        <w:spacing w:line="293" w:lineRule="exact"/>
        <w:jc w:val="left"/>
        <w:rPr>
          <w:rFonts w:ascii="Mincho"/>
          <w:spacing w:val="17"/>
          <w:sz w:val="20"/>
        </w:rPr>
      </w:pPr>
      <w:r w:rsidRPr="00941D0E">
        <w:rPr>
          <w:rFonts w:ascii="Mincho" w:eastAsia="Mincho" w:hint="eastAsia"/>
          <w:spacing w:val="17"/>
          <w:sz w:val="20"/>
        </w:rPr>
        <w:t xml:space="preserve">　　　　　　　　　　　　　　　所　 在 　地</w:t>
      </w:r>
    </w:p>
    <w:p w14:paraId="5C233045" w14:textId="77777777" w:rsidR="00CB303D" w:rsidRPr="00941D0E" w:rsidRDefault="00CB303D">
      <w:pPr>
        <w:wordWrap w:val="0"/>
        <w:spacing w:line="293" w:lineRule="exact"/>
        <w:jc w:val="left"/>
        <w:rPr>
          <w:rFonts w:ascii="Mincho" w:eastAsia="Mincho"/>
          <w:spacing w:val="17"/>
          <w:sz w:val="20"/>
        </w:rPr>
      </w:pPr>
      <w:r w:rsidRPr="00941D0E">
        <w:rPr>
          <w:rFonts w:ascii="Mincho" w:eastAsia="Mincho" w:hint="eastAsia"/>
          <w:spacing w:val="17"/>
          <w:sz w:val="20"/>
        </w:rPr>
        <w:t xml:space="preserve">　　　　　　　　　　　　　　　商号又は名称</w:t>
      </w:r>
    </w:p>
    <w:p w14:paraId="09368EA4" w14:textId="77777777" w:rsidR="00CB303D" w:rsidRPr="00941D0E" w:rsidRDefault="00CB303D">
      <w:pPr>
        <w:wordWrap w:val="0"/>
        <w:spacing w:line="293" w:lineRule="exact"/>
        <w:jc w:val="left"/>
        <w:rPr>
          <w:rFonts w:ascii="Mincho" w:eastAsia="Mincho"/>
          <w:spacing w:val="17"/>
          <w:sz w:val="20"/>
        </w:rPr>
      </w:pPr>
      <w:r w:rsidRPr="00941D0E">
        <w:rPr>
          <w:rFonts w:ascii="Mincho" w:eastAsia="Mincho" w:hint="eastAsia"/>
          <w:spacing w:val="17"/>
          <w:sz w:val="20"/>
        </w:rPr>
        <w:t xml:space="preserve">　　　　　　　　　　　　　　　</w:t>
      </w:r>
      <w:r w:rsidRPr="00941D0E">
        <w:rPr>
          <w:rFonts w:ascii="Mincho" w:eastAsia="Mincho" w:hint="eastAsia"/>
          <w:snapToGrid w:val="0"/>
          <w:spacing w:val="17"/>
          <w:sz w:val="20"/>
        </w:rPr>
        <w:t>代表者職氏名　　　　　　　　　　　　　印</w:t>
      </w:r>
    </w:p>
    <w:p w14:paraId="76B7DDC5" w14:textId="6E838472" w:rsidR="00CB303D" w:rsidRPr="00941D0E" w:rsidRDefault="00CB303D">
      <w:pPr>
        <w:wordWrap w:val="0"/>
        <w:spacing w:line="293" w:lineRule="exact"/>
        <w:jc w:val="left"/>
        <w:rPr>
          <w:rFonts w:ascii="Mincho"/>
          <w:spacing w:val="17"/>
          <w:sz w:val="20"/>
        </w:rPr>
      </w:pPr>
      <w:r w:rsidRPr="00941D0E">
        <w:rPr>
          <w:rFonts w:ascii="Mincho" w:hint="eastAsia"/>
          <w:spacing w:val="17"/>
          <w:sz w:val="20"/>
        </w:rPr>
        <w:t xml:space="preserve">　　　　　　　　　　　　　　　</w:t>
      </w:r>
      <w:r w:rsidRPr="00941D0E">
        <w:rPr>
          <w:rFonts w:ascii="Mincho" w:hint="eastAsia"/>
          <w:spacing w:val="17"/>
          <w:sz w:val="20"/>
        </w:rPr>
        <w:t>(</w:t>
      </w:r>
      <w:r w:rsidRPr="00941D0E">
        <w:rPr>
          <w:rFonts w:ascii="Mincho" w:hint="eastAsia"/>
          <w:spacing w:val="17"/>
          <w:sz w:val="20"/>
        </w:rPr>
        <w:t>代理人氏名　　　　　　　　　　　　　印）</w:t>
      </w:r>
    </w:p>
    <w:p w14:paraId="06C3C448" w14:textId="77777777" w:rsidR="00CB303D" w:rsidRPr="00941D0E" w:rsidRDefault="00CB303D">
      <w:pPr>
        <w:wordWrap w:val="0"/>
        <w:spacing w:line="293" w:lineRule="exact"/>
        <w:jc w:val="left"/>
        <w:rPr>
          <w:rFonts w:ascii="Mincho"/>
          <w:spacing w:val="17"/>
          <w:sz w:val="20"/>
        </w:rPr>
      </w:pPr>
    </w:p>
    <w:p w14:paraId="1F4DBF6C" w14:textId="77777777" w:rsidR="00CB303D" w:rsidRPr="00941D0E" w:rsidRDefault="00CB303D">
      <w:pPr>
        <w:wordWrap w:val="0"/>
        <w:spacing w:line="293" w:lineRule="exact"/>
        <w:jc w:val="left"/>
        <w:rPr>
          <w:rFonts w:ascii="Mincho"/>
          <w:spacing w:val="17"/>
          <w:sz w:val="20"/>
        </w:rPr>
      </w:pPr>
      <w:r w:rsidRPr="00941D0E">
        <w:rPr>
          <w:rFonts w:ascii="Mincho" w:eastAsia="Mincho" w:hint="eastAsia"/>
          <w:spacing w:val="17"/>
          <w:sz w:val="20"/>
        </w:rPr>
        <w:t xml:space="preserve">　契約担当職員</w:t>
      </w:r>
    </w:p>
    <w:p w14:paraId="04B54DBB" w14:textId="77777777" w:rsidR="00CB303D" w:rsidRPr="00941D0E" w:rsidRDefault="00CB303D">
      <w:pPr>
        <w:wordWrap w:val="0"/>
        <w:spacing w:line="293" w:lineRule="exact"/>
        <w:jc w:val="left"/>
        <w:rPr>
          <w:rFonts w:ascii="Mincho"/>
          <w:spacing w:val="17"/>
          <w:sz w:val="20"/>
        </w:rPr>
      </w:pPr>
    </w:p>
    <w:p w14:paraId="04D7E914" w14:textId="04659FA2" w:rsidR="00CB303D" w:rsidRPr="00941D0E" w:rsidRDefault="00CB303D">
      <w:pPr>
        <w:wordWrap w:val="0"/>
        <w:spacing w:line="293" w:lineRule="exact"/>
        <w:jc w:val="left"/>
        <w:rPr>
          <w:rFonts w:ascii="Mincho" w:eastAsia="Mincho"/>
          <w:spacing w:val="17"/>
          <w:sz w:val="20"/>
        </w:rPr>
      </w:pPr>
      <w:r w:rsidRPr="00941D0E">
        <w:rPr>
          <w:rFonts w:ascii="Mincho" w:eastAsia="Mincho" w:hint="eastAsia"/>
          <w:spacing w:val="17"/>
          <w:sz w:val="20"/>
        </w:rPr>
        <w:t xml:space="preserve">　広島県西部総務事務所長　様</w:t>
      </w:r>
    </w:p>
    <w:sectPr w:rsidR="00CB303D" w:rsidRPr="00941D0E" w:rsidSect="00941D0E">
      <w:pgSz w:w="11906" w:h="16838" w:code="9"/>
      <w:pgMar w:top="851" w:right="1418" w:bottom="851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3841" w14:textId="77777777" w:rsidR="00E271CA" w:rsidRDefault="00E271CA" w:rsidP="00E271CA">
      <w:r>
        <w:separator/>
      </w:r>
    </w:p>
  </w:endnote>
  <w:endnote w:type="continuationSeparator" w:id="0">
    <w:p w14:paraId="3CAED825" w14:textId="77777777" w:rsidR="00E271CA" w:rsidRDefault="00E271CA" w:rsidP="00E2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76C4" w14:textId="77777777" w:rsidR="00E271CA" w:rsidRDefault="00E271CA" w:rsidP="00E271CA">
      <w:r>
        <w:separator/>
      </w:r>
    </w:p>
  </w:footnote>
  <w:footnote w:type="continuationSeparator" w:id="0">
    <w:p w14:paraId="1B65078C" w14:textId="77777777" w:rsidR="00E271CA" w:rsidRDefault="00E271CA" w:rsidP="00E2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30B"/>
    <w:rsid w:val="00050495"/>
    <w:rsid w:val="00062B9A"/>
    <w:rsid w:val="00087FD4"/>
    <w:rsid w:val="001205D3"/>
    <w:rsid w:val="00176EB6"/>
    <w:rsid w:val="001A0810"/>
    <w:rsid w:val="001B747F"/>
    <w:rsid w:val="0020337C"/>
    <w:rsid w:val="0021325A"/>
    <w:rsid w:val="00224284"/>
    <w:rsid w:val="00243E80"/>
    <w:rsid w:val="002C10C5"/>
    <w:rsid w:val="002E588F"/>
    <w:rsid w:val="003149AF"/>
    <w:rsid w:val="003947BD"/>
    <w:rsid w:val="003A588D"/>
    <w:rsid w:val="0042572C"/>
    <w:rsid w:val="00442ACB"/>
    <w:rsid w:val="004B1A43"/>
    <w:rsid w:val="004C6DC5"/>
    <w:rsid w:val="005201DE"/>
    <w:rsid w:val="00541AF6"/>
    <w:rsid w:val="005A6AE1"/>
    <w:rsid w:val="006330E7"/>
    <w:rsid w:val="006351C7"/>
    <w:rsid w:val="006E2AA4"/>
    <w:rsid w:val="00714417"/>
    <w:rsid w:val="00766316"/>
    <w:rsid w:val="00801506"/>
    <w:rsid w:val="00852199"/>
    <w:rsid w:val="00894BD5"/>
    <w:rsid w:val="00941D0E"/>
    <w:rsid w:val="009E3F3F"/>
    <w:rsid w:val="00A45C44"/>
    <w:rsid w:val="00A614D3"/>
    <w:rsid w:val="00A71E03"/>
    <w:rsid w:val="00A94241"/>
    <w:rsid w:val="00AA7889"/>
    <w:rsid w:val="00AB07D8"/>
    <w:rsid w:val="00AC740D"/>
    <w:rsid w:val="00B007BD"/>
    <w:rsid w:val="00B1763D"/>
    <w:rsid w:val="00B30C08"/>
    <w:rsid w:val="00B569FC"/>
    <w:rsid w:val="00B871C2"/>
    <w:rsid w:val="00BF6523"/>
    <w:rsid w:val="00C1458F"/>
    <w:rsid w:val="00C47E9C"/>
    <w:rsid w:val="00CB303D"/>
    <w:rsid w:val="00D210DA"/>
    <w:rsid w:val="00D402E7"/>
    <w:rsid w:val="00DB61A0"/>
    <w:rsid w:val="00E159D9"/>
    <w:rsid w:val="00E271CA"/>
    <w:rsid w:val="00E43A3E"/>
    <w:rsid w:val="00E71F37"/>
    <w:rsid w:val="00EC5CA1"/>
    <w:rsid w:val="00EE4EE1"/>
    <w:rsid w:val="00F33719"/>
    <w:rsid w:val="00F34C18"/>
    <w:rsid w:val="00F43B91"/>
    <w:rsid w:val="00F91A22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874CDEE"/>
  <w15:docId w15:val="{D988ACBE-E02D-4AAE-B98A-C6A85DF0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table" w:styleId="a4">
    <w:name w:val="Table Grid"/>
    <w:basedOn w:val="a1"/>
    <w:rsid w:val="00B871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7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1C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27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1CA"/>
    <w:rPr>
      <w:kern w:val="2"/>
      <w:sz w:val="21"/>
    </w:rPr>
  </w:style>
  <w:style w:type="paragraph" w:styleId="a9">
    <w:name w:val="No Spacing"/>
    <w:uiPriority w:val="1"/>
    <w:qFormat/>
    <w:rsid w:val="00D210DA"/>
    <w:pPr>
      <w:widowControl w:val="0"/>
      <w:jc w:val="both"/>
    </w:pPr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AA7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788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creator>広島県</dc:creator>
  <cp:lastModifiedBy>山下 夏葵</cp:lastModifiedBy>
  <cp:revision>23</cp:revision>
  <cp:lastPrinted>2025-09-30T02:10:00Z</cp:lastPrinted>
  <dcterms:created xsi:type="dcterms:W3CDTF">2018-10-16T02:21:00Z</dcterms:created>
  <dcterms:modified xsi:type="dcterms:W3CDTF">2025-10-01T07:20:00Z</dcterms:modified>
</cp:coreProperties>
</file>